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EE91B" w14:textId="6229806C" w:rsidR="008939E1" w:rsidRPr="008939E1" w:rsidRDefault="008939E1">
      <w:pPr>
        <w:rPr>
          <w:b/>
          <w:bCs/>
        </w:rPr>
      </w:pPr>
      <w:r w:rsidRPr="008939E1">
        <w:rPr>
          <w:b/>
          <w:bCs/>
        </w:rPr>
        <w:t>Supplementary material 6</w:t>
      </w:r>
    </w:p>
    <w:p w14:paraId="1C37578B" w14:textId="3EE7F2FB" w:rsidR="008939E1" w:rsidRDefault="008939E1">
      <w:proofErr w:type="spellStart"/>
      <w:r>
        <w:t>Sensitivity</w:t>
      </w:r>
      <w:proofErr w:type="spellEnd"/>
      <w:r>
        <w:t xml:space="preserve"> </w:t>
      </w:r>
      <w:proofErr w:type="spellStart"/>
      <w:r>
        <w:t>analysis</w:t>
      </w:r>
      <w:proofErr w:type="spellEnd"/>
    </w:p>
    <w:p w14:paraId="5F23404B" w14:textId="77777777" w:rsidR="008939E1" w:rsidRDefault="008939E1">
      <w:pPr>
        <w:rPr>
          <w:b/>
          <w:bCs/>
        </w:rPr>
      </w:pPr>
    </w:p>
    <w:p w14:paraId="03A864CF" w14:textId="5BA7442D" w:rsidR="008939E1" w:rsidRPr="008939E1" w:rsidRDefault="008939E1">
      <w:pPr>
        <w:rPr>
          <w:b/>
          <w:bCs/>
        </w:rPr>
      </w:pPr>
      <w:r w:rsidRPr="008939E1">
        <w:rPr>
          <w:b/>
          <w:bCs/>
        </w:rPr>
        <w:drawing>
          <wp:inline distT="0" distB="0" distL="0" distR="0" wp14:anchorId="3AEF59C0" wp14:editId="35B454E4">
            <wp:extent cx="5400040" cy="2837180"/>
            <wp:effectExtent l="0" t="0" r="0" b="0"/>
            <wp:docPr id="1238168156" name="Imagem 1" descr="Gráfico, Gráfico de caixa estrei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168156" name="Imagem 1" descr="Gráfico, Gráfico de caixa estreita&#10;&#10;O conteúdo gerado por IA pode estar incorre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3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CF5E3" w14:textId="77777777" w:rsidR="008939E1" w:rsidRDefault="008939E1"/>
    <w:p w14:paraId="00704F19" w14:textId="37638F13" w:rsidR="008939E1" w:rsidRDefault="008939E1">
      <w:r w:rsidRPr="008939E1">
        <w:drawing>
          <wp:inline distT="0" distB="0" distL="0" distR="0" wp14:anchorId="0174A047" wp14:editId="7D950BBF">
            <wp:extent cx="5400040" cy="3951605"/>
            <wp:effectExtent l="0" t="0" r="0" b="0"/>
            <wp:docPr id="550455081" name="Imagem 1" descr="Tex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455081" name="Imagem 1" descr="Texto&#10;&#10;O conteúdo gerado por IA pode estar incorreto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5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F315E" w14:textId="77777777" w:rsidR="008939E1" w:rsidRDefault="008939E1"/>
    <w:p w14:paraId="68010056" w14:textId="77777777" w:rsidR="008939E1" w:rsidRDefault="008939E1"/>
    <w:sectPr w:rsidR="008939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9E1"/>
    <w:rsid w:val="008939E1"/>
    <w:rsid w:val="00A3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6D12FF"/>
  <w15:chartTrackingRefBased/>
  <w15:docId w15:val="{3C89BD7A-09F4-0D48-84C1-93F4E7A7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39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39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39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39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39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39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39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39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39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939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39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39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39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39E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39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39E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39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39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39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3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39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39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39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39E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39E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39E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39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39E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39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Souza</dc:creator>
  <cp:keywords/>
  <dc:description/>
  <cp:lastModifiedBy>Viviane Souza</cp:lastModifiedBy>
  <cp:revision>1</cp:revision>
  <dcterms:created xsi:type="dcterms:W3CDTF">2025-07-20T13:08:00Z</dcterms:created>
  <dcterms:modified xsi:type="dcterms:W3CDTF">2025-07-20T13:12:00Z</dcterms:modified>
</cp:coreProperties>
</file>